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/>
          <w:b/>
          <w:bCs/>
          <w:kern w:val="0"/>
          <w:sz w:val="36"/>
          <w:szCs w:val="36"/>
          <w:lang w:val="en-US" w:eastAsia="zh-CN"/>
        </w:rPr>
        <w:t>重庆大学附属江津</w:t>
      </w:r>
      <w:r>
        <w:rPr>
          <w:rFonts w:hint="eastAsia" w:ascii="宋体"/>
          <w:b/>
          <w:bCs/>
          <w:kern w:val="0"/>
          <w:sz w:val="36"/>
          <w:szCs w:val="36"/>
        </w:rPr>
        <w:t>医院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/>
          <w:b/>
          <w:bCs/>
          <w:kern w:val="0"/>
          <w:sz w:val="36"/>
          <w:szCs w:val="36"/>
        </w:rPr>
        <w:t>第</w:t>
      </w:r>
      <w:r>
        <w:rPr>
          <w:rFonts w:hint="eastAsia" w:ascii="宋体"/>
          <w:b/>
          <w:bCs/>
          <w:kern w:val="0"/>
          <w:sz w:val="36"/>
          <w:szCs w:val="36"/>
          <w:lang w:val="en-US" w:eastAsia="zh-CN"/>
        </w:rPr>
        <w:t>一</w:t>
      </w:r>
      <w:r>
        <w:rPr>
          <w:rFonts w:hint="eastAsia" w:ascii="宋体"/>
          <w:b/>
          <w:bCs/>
          <w:kern w:val="0"/>
          <w:sz w:val="36"/>
          <w:szCs w:val="36"/>
        </w:rPr>
        <w:t>届放射技师规范化培训学员承诺书</w:t>
      </w:r>
    </w:p>
    <w:p>
      <w:pPr>
        <w:pStyle w:val="5"/>
        <w:widowControl/>
        <w:shd w:val="clear" w:color="auto" w:fill="FFFFFF"/>
        <w:spacing w:beforeAutospacing="0" w:after="240" w:afterAutospacing="0" w:line="360" w:lineRule="auto"/>
        <w:ind w:firstLine="480" w:firstLineChars="200"/>
        <w:rPr>
          <w:rFonts w:asciiTheme="minorEastAsia" w:hAnsiTheme="minorEastAsia" w:cstheme="minorEastAsia"/>
          <w:kern w:val="2"/>
        </w:rPr>
      </w:pPr>
    </w:p>
    <w:p>
      <w:pPr>
        <w:pStyle w:val="5"/>
        <w:widowControl/>
        <w:shd w:val="clear" w:color="auto" w:fill="FFFFFF"/>
        <w:spacing w:beforeAutospacing="0" w:after="240" w:afterAutospacing="0" w:line="360" w:lineRule="auto"/>
        <w:ind w:firstLine="480" w:firstLineChars="200"/>
        <w:rPr>
          <w:rFonts w:asciiTheme="minorEastAsia" w:hAnsiTheme="minorEastAsia" w:cstheme="minorEastAsia"/>
          <w:kern w:val="2"/>
        </w:rPr>
      </w:pPr>
    </w:p>
    <w:p>
      <w:pPr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我已充分了解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重庆大学附属江津医院（重庆市江津区中心医院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32"/>
          <w:szCs w:val="32"/>
        </w:rPr>
        <w:t>举办的第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cstheme="minorEastAsia"/>
          <w:sz w:val="32"/>
          <w:szCs w:val="32"/>
        </w:rPr>
        <w:t>届放射技师规范化培训相关规定，已完全知晓、认可相关规定，自愿报名参加该培训。</w:t>
      </w:r>
    </w:p>
    <w:p>
      <w:pPr>
        <w:pStyle w:val="5"/>
        <w:widowControl/>
        <w:shd w:val="clear" w:color="auto" w:fill="FFFFFF"/>
        <w:spacing w:beforeAutospacing="0" w:after="240" w:afterAutospacing="0" w:line="360" w:lineRule="auto"/>
        <w:ind w:firstLine="640" w:firstLineChars="200"/>
        <w:rPr>
          <w:rFonts w:asciiTheme="minorEastAsia" w:hAnsi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cstheme="minorEastAsia"/>
          <w:kern w:val="2"/>
          <w:sz w:val="32"/>
          <w:szCs w:val="32"/>
        </w:rPr>
        <w:t>我承诺:我所提供的报名材料是真实的、准确的，可靠的，如有虚假信息和作假行为，本人承担由此而产生的一切后果。</w:t>
      </w:r>
    </w:p>
    <w:p>
      <w:pPr>
        <w:spacing w:line="360" w:lineRule="auto"/>
        <w:ind w:firstLine="6000" w:firstLineChars="2500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ind w:firstLine="6000" w:firstLineChars="2500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ind w:firstLine="5280" w:firstLineChars="2200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ind w:firstLine="2880" w:firstLineChars="9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承诺人（手签并按手印）：</w:t>
      </w:r>
    </w:p>
    <w:p>
      <w:pPr>
        <w:spacing w:line="360" w:lineRule="auto"/>
        <w:ind w:firstLine="7040" w:firstLineChars="2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2023年   月    日</w:t>
      </w:r>
    </w:p>
    <w:p>
      <w:pPr>
        <w:spacing w:line="360" w:lineRule="auto"/>
        <w:ind w:firstLine="5280" w:firstLineChars="2200"/>
        <w:rPr>
          <w:rFonts w:asciiTheme="minorEastAsia" w:hAnsiTheme="minorEastAsia" w:cstheme="minorEastAsia"/>
          <w:color w:val="222222"/>
          <w:sz w:val="24"/>
        </w:rPr>
      </w:pPr>
    </w:p>
    <w:p>
      <w:pPr>
        <w:spacing w:line="360" w:lineRule="auto"/>
        <w:ind w:firstLine="5280" w:firstLineChars="2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222222"/>
          <w:sz w:val="24"/>
        </w:rPr>
        <w:drawing>
          <wp:inline distT="0" distB="0" distL="114300" distR="114300">
            <wp:extent cx="8267700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NGMxYTM2ZjQ4M2Q3MGMzYzQ1ZTRjN2RiMjM5M2EifQ=="/>
  </w:docVars>
  <w:rsids>
    <w:rsidRoot w:val="00452822"/>
    <w:rsid w:val="000051AE"/>
    <w:rsid w:val="00183C64"/>
    <w:rsid w:val="002039A3"/>
    <w:rsid w:val="00437ADD"/>
    <w:rsid w:val="00452822"/>
    <w:rsid w:val="004E15E0"/>
    <w:rsid w:val="00536E40"/>
    <w:rsid w:val="005540FE"/>
    <w:rsid w:val="00564A2C"/>
    <w:rsid w:val="0057721D"/>
    <w:rsid w:val="006629D9"/>
    <w:rsid w:val="006C212A"/>
    <w:rsid w:val="006D6C19"/>
    <w:rsid w:val="007F3A2F"/>
    <w:rsid w:val="008056AE"/>
    <w:rsid w:val="0082678D"/>
    <w:rsid w:val="00826927"/>
    <w:rsid w:val="008354AF"/>
    <w:rsid w:val="00866F62"/>
    <w:rsid w:val="00B84F89"/>
    <w:rsid w:val="00BB2F69"/>
    <w:rsid w:val="00CD1C1A"/>
    <w:rsid w:val="00D23FC6"/>
    <w:rsid w:val="00D80F05"/>
    <w:rsid w:val="00E147D5"/>
    <w:rsid w:val="00E57D67"/>
    <w:rsid w:val="00F66F27"/>
    <w:rsid w:val="00FB0050"/>
    <w:rsid w:val="0609263B"/>
    <w:rsid w:val="09455AA7"/>
    <w:rsid w:val="103E71B1"/>
    <w:rsid w:val="111D5705"/>
    <w:rsid w:val="11A455CB"/>
    <w:rsid w:val="13F35261"/>
    <w:rsid w:val="171B32D8"/>
    <w:rsid w:val="22B115A6"/>
    <w:rsid w:val="23A72C8A"/>
    <w:rsid w:val="26E06A59"/>
    <w:rsid w:val="2D316F03"/>
    <w:rsid w:val="31BA09A5"/>
    <w:rsid w:val="326F5F6B"/>
    <w:rsid w:val="440B2CD0"/>
    <w:rsid w:val="450E7D77"/>
    <w:rsid w:val="49947136"/>
    <w:rsid w:val="4C363F25"/>
    <w:rsid w:val="4CA54934"/>
    <w:rsid w:val="59BC0D6A"/>
    <w:rsid w:val="5D26312D"/>
    <w:rsid w:val="5FA43BAF"/>
    <w:rsid w:val="65355483"/>
    <w:rsid w:val="67211A9E"/>
    <w:rsid w:val="67E063CA"/>
    <w:rsid w:val="6C632311"/>
    <w:rsid w:val="6E2E7AD2"/>
    <w:rsid w:val="6F624FA4"/>
    <w:rsid w:val="70C5451F"/>
    <w:rsid w:val="7573303A"/>
    <w:rsid w:val="75E84AD8"/>
    <w:rsid w:val="78BD5166"/>
    <w:rsid w:val="7B995FBA"/>
    <w:rsid w:val="7F2133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</Company>
  <Pages>2</Pages>
  <Words>335</Words>
  <Characters>340</Characters>
  <Lines>17</Lines>
  <Paragraphs>4</Paragraphs>
  <TotalTime>20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2020-07-02T07:16:00Z</dcterms:created>
  <dc:creator>Administrator</dc:creator>
  <cp:lastModifiedBy>大宝</cp:lastModifiedBy>
  <cp:lastPrinted>2020-10-20T04:35:00Z</cp:lastPrinted>
  <dcterms:modified xsi:type="dcterms:W3CDTF">2023-05-04T10:51:41Z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EE67173D573F4780BF02DCBDC600A18E_13</vt:lpwstr>
  </property>
</Properties>
</file>